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5956"/>
      </w:tblGrid>
      <w:tr w:rsidR="00AE3965" w:rsidRPr="002214D6" w:rsidTr="000F6A0A">
        <w:tc>
          <w:tcPr>
            <w:tcW w:w="7933" w:type="dxa"/>
            <w:gridSpan w:val="2"/>
            <w:shd w:val="clear" w:color="auto" w:fill="D9D9D9"/>
          </w:tcPr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März 2024</w:t>
            </w:r>
          </w:p>
        </w:tc>
      </w:tr>
      <w:tr w:rsidR="00AE3965" w:rsidRPr="00D76912" w:rsidTr="000F6A0A">
        <w:tc>
          <w:tcPr>
            <w:tcW w:w="0" w:type="auto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 xml:space="preserve">01.03.2024 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19 Uhr</w:t>
            </w:r>
          </w:p>
        </w:tc>
        <w:tc>
          <w:tcPr>
            <w:tcW w:w="5956" w:type="dxa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b/>
                <w:sz w:val="24"/>
              </w:rPr>
            </w:pPr>
            <w:r>
              <w:rPr>
                <w:rFonts w:ascii="TheSansOffice" w:hAnsi="TheSansOffice"/>
                <w:b/>
                <w:sz w:val="24"/>
              </w:rPr>
              <w:t>Weltgebetstag</w:t>
            </w:r>
          </w:p>
          <w:p w:rsidR="00AE3965" w:rsidRDefault="00AE3965" w:rsidP="00A65A71">
            <w:pPr>
              <w:rPr>
                <w:rFonts w:ascii="TheSansOffice" w:hAnsi="TheSansOffice"/>
                <w:sz w:val="24"/>
              </w:rPr>
            </w:pPr>
            <w:r w:rsidRPr="00750EDD">
              <w:rPr>
                <w:rFonts w:ascii="TheSansOffice" w:hAnsi="TheSansOffice"/>
                <w:sz w:val="24"/>
              </w:rPr>
              <w:t>Kirchen in Ingersheim</w:t>
            </w:r>
          </w:p>
          <w:p w:rsidR="00AE3965" w:rsidRPr="00D76912" w:rsidRDefault="00AE3965" w:rsidP="00A65A71">
            <w:pPr>
              <w:rPr>
                <w:rFonts w:ascii="TheSansOffice" w:hAnsi="TheSansOffice"/>
                <w:sz w:val="24"/>
              </w:rPr>
            </w:pPr>
            <w:r w:rsidRPr="00D76912">
              <w:rPr>
                <w:rFonts w:ascii="TheSansOffice" w:hAnsi="TheSansOffice"/>
                <w:sz w:val="24"/>
              </w:rPr>
              <w:t>Evang. Gemeindehaus, Richard-Stein-Str. 9</w:t>
            </w:r>
          </w:p>
        </w:tc>
      </w:tr>
      <w:tr w:rsidR="000F6A0A" w:rsidRPr="002214D6" w:rsidTr="000F6A0A">
        <w:tc>
          <w:tcPr>
            <w:tcW w:w="0" w:type="auto"/>
            <w:shd w:val="clear" w:color="auto" w:fill="auto"/>
          </w:tcPr>
          <w:p w:rsidR="000F6A0A" w:rsidRDefault="000F6A0A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01.03.2024</w:t>
            </w:r>
          </w:p>
          <w:p w:rsidR="000F6A0A" w:rsidRPr="002214D6" w:rsidRDefault="000F6A0A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20 Uhr</w:t>
            </w:r>
          </w:p>
        </w:tc>
        <w:tc>
          <w:tcPr>
            <w:tcW w:w="5947" w:type="dxa"/>
            <w:shd w:val="clear" w:color="auto" w:fill="auto"/>
          </w:tcPr>
          <w:p w:rsidR="000F6A0A" w:rsidRPr="002214D6" w:rsidRDefault="000F6A0A" w:rsidP="00A65A71">
            <w:pPr>
              <w:rPr>
                <w:rFonts w:ascii="TheSansOffice" w:hAnsi="TheSansOffice"/>
                <w:b/>
                <w:sz w:val="24"/>
              </w:rPr>
            </w:pPr>
            <w:r>
              <w:rPr>
                <w:rFonts w:ascii="TheSansOffice" w:hAnsi="TheSansOffice"/>
                <w:b/>
                <w:sz w:val="24"/>
              </w:rPr>
              <w:t>H</w:t>
            </w:r>
            <w:r w:rsidRPr="002214D6">
              <w:rPr>
                <w:rFonts w:ascii="TheSansOffice" w:hAnsi="TheSansOffice"/>
                <w:b/>
                <w:sz w:val="24"/>
              </w:rPr>
              <w:t>auptversammlung</w:t>
            </w:r>
          </w:p>
          <w:p w:rsidR="000F6A0A" w:rsidRPr="002214D6" w:rsidRDefault="000F6A0A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Akkordeonverein Ingersheim e.V.</w:t>
            </w:r>
          </w:p>
        </w:tc>
      </w:tr>
      <w:tr w:rsidR="000F6A0A" w:rsidRPr="000F6A0A" w:rsidTr="000F6A0A">
        <w:tc>
          <w:tcPr>
            <w:tcW w:w="0" w:type="auto"/>
            <w:shd w:val="clear" w:color="auto" w:fill="auto"/>
          </w:tcPr>
          <w:p w:rsidR="00AE3965" w:rsidRPr="000F6A0A" w:rsidRDefault="00AE3965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>02.03.2024</w:t>
            </w:r>
          </w:p>
          <w:p w:rsidR="00AE3965" w:rsidRPr="000F6A0A" w:rsidRDefault="00AE3965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>13:30–16:30 Uhr</w:t>
            </w:r>
          </w:p>
        </w:tc>
        <w:tc>
          <w:tcPr>
            <w:tcW w:w="5956" w:type="dxa"/>
            <w:shd w:val="clear" w:color="auto" w:fill="auto"/>
          </w:tcPr>
          <w:p w:rsidR="00AE3965" w:rsidRPr="000F6A0A" w:rsidRDefault="00AE3965" w:rsidP="00A65A71">
            <w:pPr>
              <w:rPr>
                <w:rFonts w:ascii="TheSansOffice" w:hAnsi="TheSansOffice"/>
                <w:b/>
                <w:sz w:val="24"/>
              </w:rPr>
            </w:pPr>
            <w:r w:rsidRPr="000F6A0A">
              <w:rPr>
                <w:rFonts w:ascii="TheSansOffice" w:hAnsi="TheSansOffice"/>
                <w:b/>
                <w:sz w:val="24"/>
              </w:rPr>
              <w:t>Gemeinsamer Beitrag zur Landschaftspflege</w:t>
            </w:r>
          </w:p>
          <w:p w:rsidR="00AE3965" w:rsidRPr="000F6A0A" w:rsidRDefault="00AE3965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>OGV Großingersheim</w:t>
            </w:r>
          </w:p>
          <w:p w:rsidR="00AE3965" w:rsidRPr="000F6A0A" w:rsidRDefault="00AE3965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>Gemeinschaftsschuppenanlage</w:t>
            </w:r>
          </w:p>
        </w:tc>
      </w:tr>
      <w:tr w:rsidR="000F6A0A" w:rsidRPr="000F6A0A" w:rsidTr="000F6A0A">
        <w:tc>
          <w:tcPr>
            <w:tcW w:w="0" w:type="auto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>03.03.2024</w:t>
            </w:r>
          </w:p>
          <w:p w:rsidR="000F6A0A" w:rsidRPr="000F6A0A" w:rsidRDefault="000F6A0A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14:30 Uhr</w:t>
            </w:r>
            <w:bookmarkStart w:id="0" w:name="_GoBack"/>
            <w:bookmarkEnd w:id="0"/>
          </w:p>
        </w:tc>
        <w:tc>
          <w:tcPr>
            <w:tcW w:w="5956" w:type="dxa"/>
            <w:shd w:val="clear" w:color="auto" w:fill="auto"/>
          </w:tcPr>
          <w:p w:rsidR="00AE3965" w:rsidRPr="000F6A0A" w:rsidRDefault="000F6A0A" w:rsidP="00A65A71">
            <w:pPr>
              <w:rPr>
                <w:rFonts w:ascii="TheSansOffice" w:hAnsi="TheSansOffice"/>
                <w:b/>
                <w:sz w:val="24"/>
              </w:rPr>
            </w:pPr>
            <w:r w:rsidRPr="000F6A0A">
              <w:rPr>
                <w:rFonts w:ascii="TheSansOffice" w:hAnsi="TheSansOffice"/>
                <w:b/>
                <w:sz w:val="24"/>
              </w:rPr>
              <w:t xml:space="preserve">2. </w:t>
            </w:r>
            <w:r w:rsidR="00AE3965" w:rsidRPr="000F6A0A">
              <w:rPr>
                <w:rFonts w:ascii="TheSansOffice" w:hAnsi="TheSansOffice"/>
                <w:b/>
                <w:sz w:val="24"/>
              </w:rPr>
              <w:t xml:space="preserve">Landesliga </w:t>
            </w:r>
            <w:r w:rsidRPr="000F6A0A">
              <w:rPr>
                <w:rFonts w:ascii="TheSansOffice" w:hAnsi="TheSansOffice"/>
                <w:b/>
                <w:sz w:val="24"/>
              </w:rPr>
              <w:t>Wettkampf</w:t>
            </w:r>
          </w:p>
          <w:p w:rsidR="000F6A0A" w:rsidRPr="000F6A0A" w:rsidRDefault="000F6A0A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 xml:space="preserve">TG Ingersheim/Sersheim vs. </w:t>
            </w:r>
          </w:p>
          <w:p w:rsidR="00AE3965" w:rsidRPr="000F6A0A" w:rsidRDefault="000F6A0A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>WKG Leinfelden-Stetten</w:t>
            </w:r>
          </w:p>
          <w:p w:rsidR="00AE3965" w:rsidRPr="000F6A0A" w:rsidRDefault="000F6A0A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>Sport- und Kulturhalle, Sersheim</w:t>
            </w:r>
          </w:p>
        </w:tc>
      </w:tr>
      <w:tr w:rsidR="00AE3965" w:rsidRPr="00B63C48" w:rsidTr="000F6A0A">
        <w:tc>
          <w:tcPr>
            <w:tcW w:w="0" w:type="auto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05.03.2024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14:30 – 16 Uhr</w:t>
            </w:r>
          </w:p>
        </w:tc>
        <w:tc>
          <w:tcPr>
            <w:tcW w:w="5956" w:type="dxa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b/>
                <w:sz w:val="24"/>
              </w:rPr>
            </w:pPr>
            <w:r>
              <w:rPr>
                <w:rFonts w:ascii="TheSansOffice" w:hAnsi="TheSansOffice"/>
                <w:b/>
                <w:sz w:val="24"/>
              </w:rPr>
              <w:t xml:space="preserve">Vortrag </w:t>
            </w:r>
            <w:r w:rsidR="000F6A0A">
              <w:rPr>
                <w:rFonts w:ascii="TheSansOffice" w:hAnsi="TheSansOffice"/>
                <w:b/>
                <w:sz w:val="24"/>
              </w:rPr>
              <w:t>„</w:t>
            </w:r>
            <w:r>
              <w:rPr>
                <w:rFonts w:ascii="TheSansOffice" w:hAnsi="TheSansOffice"/>
                <w:b/>
                <w:sz w:val="24"/>
              </w:rPr>
              <w:t>Hygiene und Reinlichkeit</w:t>
            </w:r>
            <w:r w:rsidR="000F6A0A">
              <w:rPr>
                <w:rFonts w:ascii="TheSansOffice" w:hAnsi="TheSansOffice"/>
                <w:b/>
                <w:sz w:val="24"/>
              </w:rPr>
              <w:t>“</w:t>
            </w:r>
          </w:p>
          <w:p w:rsidR="00AE3965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Landfrauen Kleiningersheim</w:t>
            </w:r>
          </w:p>
          <w:p w:rsidR="00AE3965" w:rsidRPr="00B63C48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Vereinsheim Schönblick</w:t>
            </w:r>
          </w:p>
        </w:tc>
      </w:tr>
      <w:tr w:rsidR="00AE3965" w:rsidRPr="002214D6" w:rsidTr="000F6A0A">
        <w:tc>
          <w:tcPr>
            <w:tcW w:w="0" w:type="auto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13.03.2024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19 Uhr</w:t>
            </w:r>
          </w:p>
        </w:tc>
        <w:tc>
          <w:tcPr>
            <w:tcW w:w="5956" w:type="dxa"/>
            <w:shd w:val="clear" w:color="auto" w:fill="auto"/>
          </w:tcPr>
          <w:p w:rsidR="00AE3965" w:rsidRPr="002214D6" w:rsidRDefault="00AE3965" w:rsidP="00A65A71">
            <w:pPr>
              <w:rPr>
                <w:rFonts w:ascii="TheSansOffice" w:hAnsi="TheSansOffice"/>
                <w:b/>
                <w:sz w:val="24"/>
              </w:rPr>
            </w:pPr>
            <w:r>
              <w:rPr>
                <w:rFonts w:ascii="TheSansOffice" w:hAnsi="TheSansOffice"/>
                <w:b/>
                <w:sz w:val="24"/>
              </w:rPr>
              <w:t>H</w:t>
            </w:r>
            <w:r w:rsidRPr="002214D6">
              <w:rPr>
                <w:rFonts w:ascii="TheSansOffice" w:hAnsi="TheSansOffice"/>
                <w:b/>
                <w:sz w:val="24"/>
              </w:rPr>
              <w:t>auptversammlung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OGV Kleiningersheim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Gaststätte Linde</w:t>
            </w:r>
          </w:p>
        </w:tc>
      </w:tr>
      <w:tr w:rsidR="00AE3965" w:rsidRPr="002214D6" w:rsidTr="000F6A0A">
        <w:tc>
          <w:tcPr>
            <w:tcW w:w="0" w:type="auto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16.03.2024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8:30 – 13 Uhr</w:t>
            </w:r>
          </w:p>
        </w:tc>
        <w:tc>
          <w:tcPr>
            <w:tcW w:w="5956" w:type="dxa"/>
            <w:shd w:val="clear" w:color="auto" w:fill="auto"/>
          </w:tcPr>
          <w:p w:rsidR="00AE3965" w:rsidRPr="002214D6" w:rsidRDefault="00AE3965" w:rsidP="00A65A71">
            <w:pPr>
              <w:rPr>
                <w:rFonts w:ascii="TheSansOffice" w:hAnsi="TheSansOffice"/>
                <w:b/>
                <w:sz w:val="24"/>
              </w:rPr>
            </w:pPr>
            <w:r w:rsidRPr="002214D6">
              <w:rPr>
                <w:rFonts w:ascii="TheSansOffice" w:hAnsi="TheSansOffice"/>
                <w:b/>
                <w:sz w:val="24"/>
              </w:rPr>
              <w:t>Altpapiersammlung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Akkordeonverein Ingersheim</w:t>
            </w:r>
          </w:p>
        </w:tc>
      </w:tr>
      <w:tr w:rsidR="00AE3965" w:rsidRPr="002214D6" w:rsidTr="000F6A0A">
        <w:tc>
          <w:tcPr>
            <w:tcW w:w="0" w:type="auto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19.03.2024</w:t>
            </w:r>
            <w:r>
              <w:rPr>
                <w:rFonts w:ascii="TheSansOffice" w:hAnsi="TheSansOffice"/>
                <w:sz w:val="24"/>
              </w:rPr>
              <w:t xml:space="preserve"> 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14:30 – 17 Uhr</w:t>
            </w:r>
          </w:p>
        </w:tc>
        <w:tc>
          <w:tcPr>
            <w:tcW w:w="5956" w:type="dxa"/>
            <w:shd w:val="clear" w:color="auto" w:fill="auto"/>
          </w:tcPr>
          <w:p w:rsidR="00AE3965" w:rsidRPr="002214D6" w:rsidRDefault="00AE3965" w:rsidP="00A65A71">
            <w:pPr>
              <w:rPr>
                <w:rFonts w:ascii="TheSansOffice" w:hAnsi="TheSansOffice"/>
                <w:b/>
                <w:sz w:val="24"/>
              </w:rPr>
            </w:pPr>
            <w:r w:rsidRPr="002214D6">
              <w:rPr>
                <w:rFonts w:ascii="TheSansOffice" w:hAnsi="TheSansOffice"/>
                <w:b/>
                <w:sz w:val="24"/>
              </w:rPr>
              <w:t>Offener Seniorentreff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 xml:space="preserve">Ev. Kirche </w:t>
            </w:r>
            <w:r w:rsidR="000F6A0A">
              <w:rPr>
                <w:rFonts w:ascii="TheSansOffice" w:hAnsi="TheSansOffice"/>
                <w:sz w:val="24"/>
              </w:rPr>
              <w:t>Ingersheim a.N.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b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Begegnungsstätte in der Residenz</w:t>
            </w:r>
          </w:p>
        </w:tc>
      </w:tr>
      <w:tr w:rsidR="00AE3965" w:rsidRPr="00D11DE7" w:rsidTr="000F6A0A">
        <w:tc>
          <w:tcPr>
            <w:tcW w:w="0" w:type="auto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20.03.2024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9 – 11:30 Uhr</w:t>
            </w:r>
          </w:p>
        </w:tc>
        <w:tc>
          <w:tcPr>
            <w:tcW w:w="5956" w:type="dxa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b/>
                <w:sz w:val="24"/>
              </w:rPr>
            </w:pPr>
            <w:r>
              <w:rPr>
                <w:rFonts w:ascii="TheSansOffice" w:hAnsi="TheSansOffice"/>
                <w:b/>
                <w:sz w:val="24"/>
              </w:rPr>
              <w:t>Frauenfrühstück - Kulturgeschichte</w:t>
            </w:r>
          </w:p>
          <w:p w:rsidR="00AE3965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Landfrauen Kleiningersheim</w:t>
            </w:r>
          </w:p>
          <w:p w:rsidR="00AE3965" w:rsidRPr="00D11DE7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Vereinsheim Schönblick</w:t>
            </w:r>
          </w:p>
        </w:tc>
      </w:tr>
      <w:tr w:rsidR="000F6A0A" w:rsidRPr="000F6A0A" w:rsidTr="000F6A0A">
        <w:tc>
          <w:tcPr>
            <w:tcW w:w="0" w:type="auto"/>
            <w:shd w:val="clear" w:color="auto" w:fill="auto"/>
          </w:tcPr>
          <w:p w:rsidR="000F6A0A" w:rsidRPr="000F6A0A" w:rsidRDefault="000F6A0A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>20.03.2024</w:t>
            </w:r>
          </w:p>
          <w:p w:rsidR="000F6A0A" w:rsidRPr="000F6A0A" w:rsidRDefault="000F6A0A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>19:30 Uhr</w:t>
            </w:r>
          </w:p>
        </w:tc>
        <w:tc>
          <w:tcPr>
            <w:tcW w:w="5956" w:type="dxa"/>
            <w:shd w:val="clear" w:color="auto" w:fill="auto"/>
          </w:tcPr>
          <w:p w:rsidR="000F6A0A" w:rsidRPr="000F6A0A" w:rsidRDefault="000F6A0A" w:rsidP="00A65A71">
            <w:pPr>
              <w:rPr>
                <w:rFonts w:ascii="TheSansOffice" w:hAnsi="TheSansOffice"/>
                <w:b/>
                <w:sz w:val="24"/>
              </w:rPr>
            </w:pPr>
            <w:r w:rsidRPr="000F6A0A">
              <w:rPr>
                <w:rFonts w:ascii="TheSansOffice" w:hAnsi="TheSansOffice"/>
                <w:b/>
                <w:sz w:val="24"/>
              </w:rPr>
              <w:t>Hauptversammlung</w:t>
            </w:r>
          </w:p>
          <w:p w:rsidR="000F6A0A" w:rsidRPr="000F6A0A" w:rsidRDefault="000F6A0A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>OGV Großingersheim</w:t>
            </w:r>
          </w:p>
          <w:p w:rsidR="000F6A0A" w:rsidRPr="000F6A0A" w:rsidRDefault="000F6A0A" w:rsidP="00A65A71">
            <w:pPr>
              <w:rPr>
                <w:rFonts w:ascii="TheSansOffice" w:hAnsi="TheSansOffice"/>
                <w:sz w:val="24"/>
              </w:rPr>
            </w:pPr>
            <w:r w:rsidRPr="000F6A0A">
              <w:rPr>
                <w:rFonts w:ascii="TheSansOffice" w:hAnsi="TheSansOffice"/>
                <w:sz w:val="24"/>
              </w:rPr>
              <w:t>Gaststätte Fischerwörth</w:t>
            </w:r>
          </w:p>
        </w:tc>
      </w:tr>
      <w:tr w:rsidR="00AE3965" w:rsidRPr="002E1614" w:rsidTr="000F6A0A">
        <w:tc>
          <w:tcPr>
            <w:tcW w:w="0" w:type="auto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21.03.2024</w:t>
            </w:r>
          </w:p>
        </w:tc>
        <w:tc>
          <w:tcPr>
            <w:tcW w:w="5956" w:type="dxa"/>
            <w:shd w:val="clear" w:color="auto" w:fill="auto"/>
          </w:tcPr>
          <w:p w:rsidR="00AE3965" w:rsidRDefault="00AE3965" w:rsidP="00A65A71">
            <w:pPr>
              <w:rPr>
                <w:rFonts w:ascii="TheSansOffice" w:hAnsi="TheSansOffice"/>
                <w:b/>
                <w:sz w:val="24"/>
              </w:rPr>
            </w:pPr>
            <w:r>
              <w:rPr>
                <w:rFonts w:ascii="TheSansOffice" w:hAnsi="TheSansOffice"/>
                <w:b/>
                <w:sz w:val="24"/>
              </w:rPr>
              <w:t>Senioren Online</w:t>
            </w:r>
          </w:p>
          <w:p w:rsidR="00AE3965" w:rsidRPr="002E1614" w:rsidRDefault="00AE3965" w:rsidP="00A65A71">
            <w:pPr>
              <w:rPr>
                <w:rFonts w:ascii="TheSansOffice" w:hAnsi="TheSansOffice"/>
                <w:sz w:val="24"/>
              </w:rPr>
            </w:pPr>
            <w:r>
              <w:rPr>
                <w:rFonts w:ascii="TheSansOffice" w:hAnsi="TheSansOffice"/>
                <w:sz w:val="24"/>
              </w:rPr>
              <w:t>Seniorenstüble</w:t>
            </w:r>
          </w:p>
        </w:tc>
      </w:tr>
      <w:tr w:rsidR="00AE3965" w:rsidRPr="002214D6" w:rsidTr="000F6A0A">
        <w:tc>
          <w:tcPr>
            <w:tcW w:w="0" w:type="auto"/>
            <w:shd w:val="clear" w:color="auto" w:fill="auto"/>
          </w:tcPr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22.03.2024</w:t>
            </w:r>
            <w:r>
              <w:rPr>
                <w:rFonts w:ascii="TheSansOffice" w:hAnsi="TheSansOffice"/>
                <w:sz w:val="24"/>
              </w:rPr>
              <w:br/>
              <w:t>19:30 Uhr</w:t>
            </w:r>
          </w:p>
        </w:tc>
        <w:tc>
          <w:tcPr>
            <w:tcW w:w="5956" w:type="dxa"/>
            <w:shd w:val="clear" w:color="auto" w:fill="auto"/>
          </w:tcPr>
          <w:p w:rsidR="00AE3965" w:rsidRPr="002214D6" w:rsidRDefault="000F6A0A" w:rsidP="00A65A71">
            <w:pPr>
              <w:rPr>
                <w:rFonts w:ascii="TheSansOffice" w:hAnsi="TheSansOffice"/>
                <w:b/>
                <w:sz w:val="24"/>
              </w:rPr>
            </w:pPr>
            <w:r w:rsidRPr="002214D6">
              <w:rPr>
                <w:rFonts w:ascii="TheSansOffice" w:hAnsi="TheSansOffice"/>
                <w:b/>
                <w:sz w:val="24"/>
              </w:rPr>
              <w:t>Seniorenversammlung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FV Ingersheim e.V.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b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Caf</w:t>
            </w:r>
            <w:r>
              <w:rPr>
                <w:rFonts w:ascii="TheSansOffice" w:hAnsi="TheSansOffice"/>
                <w:sz w:val="24"/>
              </w:rPr>
              <w:t>é</w:t>
            </w:r>
            <w:r w:rsidRPr="002214D6">
              <w:rPr>
                <w:rFonts w:ascii="TheSansOffice" w:hAnsi="TheSansOffice"/>
                <w:sz w:val="24"/>
              </w:rPr>
              <w:t xml:space="preserve"> Heinerich</w:t>
            </w:r>
          </w:p>
        </w:tc>
      </w:tr>
      <w:tr w:rsidR="00AE3965" w:rsidRPr="002214D6" w:rsidTr="000F6A0A">
        <w:tc>
          <w:tcPr>
            <w:tcW w:w="0" w:type="auto"/>
            <w:shd w:val="clear" w:color="auto" w:fill="auto"/>
          </w:tcPr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22.03.2024</w:t>
            </w:r>
          </w:p>
        </w:tc>
        <w:tc>
          <w:tcPr>
            <w:tcW w:w="5956" w:type="dxa"/>
            <w:shd w:val="clear" w:color="auto" w:fill="auto"/>
          </w:tcPr>
          <w:p w:rsidR="00AE3965" w:rsidRPr="002214D6" w:rsidRDefault="00AE3965" w:rsidP="00A65A71">
            <w:pPr>
              <w:rPr>
                <w:rFonts w:ascii="TheSansOffice" w:hAnsi="TheSansOffice"/>
                <w:b/>
                <w:sz w:val="24"/>
              </w:rPr>
            </w:pPr>
            <w:r w:rsidRPr="002214D6">
              <w:rPr>
                <w:rFonts w:ascii="TheSansOffice" w:hAnsi="TheSansOffice"/>
                <w:b/>
                <w:sz w:val="24"/>
              </w:rPr>
              <w:t>Gottesdienst</w:t>
            </w:r>
          </w:p>
          <w:p w:rsidR="00AE3965" w:rsidRPr="002214D6" w:rsidRDefault="00AE3965" w:rsidP="00A65A71">
            <w:pPr>
              <w:rPr>
                <w:rFonts w:ascii="TheSansOffice" w:hAnsi="TheSansOffice"/>
                <w:sz w:val="24"/>
              </w:rPr>
            </w:pPr>
            <w:r w:rsidRPr="002214D6">
              <w:rPr>
                <w:rFonts w:ascii="TheSansOffice" w:hAnsi="TheSansOffice"/>
                <w:sz w:val="24"/>
              </w:rPr>
              <w:t>Karl-Ehmer-Stift</w:t>
            </w:r>
          </w:p>
        </w:tc>
      </w:tr>
    </w:tbl>
    <w:p w:rsidR="007D4282" w:rsidRDefault="000F6A0A" w:rsidP="00AE3965"/>
    <w:sectPr w:rsidR="007D42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panose1 w:val="020B0503040302020204"/>
    <w:charset w:val="00"/>
    <w:family w:val="swiss"/>
    <w:notTrueType/>
    <w:pitch w:val="variable"/>
    <w:sig w:usb0="A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65"/>
    <w:rsid w:val="000F6A0A"/>
    <w:rsid w:val="004A316D"/>
    <w:rsid w:val="00681EDA"/>
    <w:rsid w:val="00AE3965"/>
    <w:rsid w:val="00B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C9C6"/>
  <w15:chartTrackingRefBased/>
  <w15:docId w15:val="{FDD4298D-38C0-4DA3-AB19-C35701DE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39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Bläse, Stephanie</dc:creator>
  <cp:keywords/>
  <dc:description/>
  <cp:lastModifiedBy>Bläse, Stephanie</cp:lastModifiedBy>
  <cp:revision>1</cp:revision>
  <dcterms:created xsi:type="dcterms:W3CDTF">2024-02-21T09:29:00Z</dcterms:created>
  <dcterms:modified xsi:type="dcterms:W3CDTF">2024-02-21T10:17:00Z</dcterms:modified>
</cp:coreProperties>
</file>